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2E" w:rsidRPr="00284EF2" w:rsidRDefault="003A5478" w:rsidP="00774BF7">
      <w:pPr>
        <w:spacing w:after="0" w:line="240" w:lineRule="auto"/>
        <w:ind w:left="540" w:right="-72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-197485</wp:posOffset>
            </wp:positionV>
            <wp:extent cx="1080770" cy="906145"/>
            <wp:effectExtent l="0" t="0" r="5080" b="8255"/>
            <wp:wrapTight wrapText="bothSides">
              <wp:wrapPolygon edited="0">
                <wp:start x="0" y="0"/>
                <wp:lineTo x="0" y="21343"/>
                <wp:lineTo x="21321" y="21343"/>
                <wp:lineTo x="21321" y="0"/>
                <wp:lineTo x="0" y="0"/>
              </wp:wrapPolygon>
            </wp:wrapTight>
            <wp:docPr id="2" name="il_fi" descr="http://www.traillifeusa.com/wp-content/uploads/2013/09/Blog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_fi" descr="http://www.traillifeusa.com/wp-content/uploads/2013/09/Blog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EF2" w:rsidRPr="00284EF2">
        <w:rPr>
          <w:sz w:val="32"/>
        </w:rPr>
        <w:t xml:space="preserve">Troop </w:t>
      </w:r>
      <w:r>
        <w:rPr>
          <w:sz w:val="32"/>
        </w:rPr>
        <w:t>TX-0</w:t>
      </w:r>
      <w:r w:rsidR="00284EF2" w:rsidRPr="00284EF2">
        <w:rPr>
          <w:sz w:val="32"/>
        </w:rPr>
        <w:t>226</w:t>
      </w:r>
    </w:p>
    <w:p w:rsidR="00284EF2" w:rsidRDefault="003A5478" w:rsidP="003A5478">
      <w:pPr>
        <w:spacing w:after="0" w:line="240" w:lineRule="auto"/>
        <w:ind w:left="630" w:right="-720"/>
      </w:pPr>
      <w:r>
        <w:t>Trail</w:t>
      </w:r>
      <w:r w:rsidR="00774BF7">
        <w:t xml:space="preserve"> </w:t>
      </w:r>
      <w:r>
        <w:t xml:space="preserve">to Freedom Award Trail </w:t>
      </w:r>
      <w:r w:rsidR="00774BF7">
        <w:t>Badge Plan</w:t>
      </w:r>
      <w:r>
        <w:t xml:space="preserve"> 2014-15</w:t>
      </w:r>
    </w:p>
    <w:p w:rsidR="00302346" w:rsidRDefault="003A5478" w:rsidP="003A5478">
      <w:pPr>
        <w:spacing w:after="0" w:line="240" w:lineRule="auto"/>
        <w:ind w:left="630" w:right="-720"/>
      </w:pPr>
      <w:r>
        <w:t>Adventures</w:t>
      </w:r>
      <w:r w:rsidR="00302346">
        <w:t xml:space="preserve"> Required </w:t>
      </w:r>
      <w:r w:rsidR="00AA62A2">
        <w:t>Trail</w:t>
      </w:r>
      <w:r w:rsidR="00302346">
        <w:t xml:space="preserve"> Badges*</w:t>
      </w:r>
    </w:p>
    <w:p w:rsidR="00284EF2" w:rsidRDefault="00284EF2" w:rsidP="006928E8">
      <w:pPr>
        <w:spacing w:after="0" w:line="240" w:lineRule="auto"/>
        <w:ind w:left="-720" w:right="-720"/>
      </w:pPr>
    </w:p>
    <w:tbl>
      <w:tblPr>
        <w:tblStyle w:val="TableGrid"/>
        <w:tblW w:w="5729" w:type="dxa"/>
        <w:tblInd w:w="5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830"/>
        <w:gridCol w:w="830"/>
        <w:gridCol w:w="830"/>
        <w:gridCol w:w="830"/>
        <w:gridCol w:w="830"/>
        <w:gridCol w:w="831"/>
      </w:tblGrid>
      <w:tr w:rsidR="003A5478" w:rsidRPr="006928E8" w:rsidTr="007162DB">
        <w:trPr>
          <w:cantSplit/>
          <w:trHeight w:val="1673"/>
        </w:trPr>
        <w:tc>
          <w:tcPr>
            <w:tcW w:w="748" w:type="dxa"/>
            <w:shd w:val="clear" w:color="auto" w:fill="B8CCE4" w:themeFill="accent1" w:themeFillTint="66"/>
            <w:vAlign w:val="bottom"/>
          </w:tcPr>
          <w:p w:rsidR="003A5478" w:rsidRPr="00302346" w:rsidRDefault="003A5478" w:rsidP="007B33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302346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830" w:type="dxa"/>
            <w:shd w:val="clear" w:color="auto" w:fill="DDD9C3" w:themeFill="background2" w:themeFillShade="E6"/>
            <w:textDirection w:val="btLr"/>
            <w:vAlign w:val="center"/>
          </w:tcPr>
          <w:p w:rsidR="003A5478" w:rsidRPr="00302346" w:rsidRDefault="003A5478" w:rsidP="00302346">
            <w:pPr>
              <w:ind w:left="113" w:right="113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Citizenship</w:t>
            </w:r>
          </w:p>
        </w:tc>
        <w:tc>
          <w:tcPr>
            <w:tcW w:w="830" w:type="dxa"/>
            <w:shd w:val="clear" w:color="auto" w:fill="DDD9C3" w:themeFill="background2" w:themeFillShade="E6"/>
            <w:textDirection w:val="btLr"/>
            <w:vAlign w:val="center"/>
          </w:tcPr>
          <w:p w:rsidR="003A5478" w:rsidRPr="00302346" w:rsidRDefault="003A5478" w:rsidP="00302346">
            <w:pPr>
              <w:ind w:left="113" w:right="113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Emergency Preparedness</w:t>
            </w:r>
          </w:p>
        </w:tc>
        <w:tc>
          <w:tcPr>
            <w:tcW w:w="830" w:type="dxa"/>
            <w:shd w:val="clear" w:color="auto" w:fill="DDD9C3" w:themeFill="background2" w:themeFillShade="E6"/>
            <w:textDirection w:val="btLr"/>
            <w:vAlign w:val="center"/>
          </w:tcPr>
          <w:p w:rsidR="003A5478" w:rsidRPr="00302346" w:rsidRDefault="003A5478" w:rsidP="00302346">
            <w:pPr>
              <w:ind w:left="113" w:right="113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Family Man</w:t>
            </w:r>
          </w:p>
        </w:tc>
        <w:tc>
          <w:tcPr>
            <w:tcW w:w="830" w:type="dxa"/>
            <w:shd w:val="clear" w:color="auto" w:fill="DDD9C3" w:themeFill="background2" w:themeFillShade="E6"/>
            <w:textDirection w:val="btLr"/>
            <w:vAlign w:val="center"/>
          </w:tcPr>
          <w:p w:rsidR="003A5478" w:rsidRPr="00302346" w:rsidRDefault="003A5478" w:rsidP="00302346">
            <w:pPr>
              <w:ind w:left="113" w:right="113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Outdoor Life</w:t>
            </w:r>
          </w:p>
        </w:tc>
        <w:tc>
          <w:tcPr>
            <w:tcW w:w="830" w:type="dxa"/>
            <w:shd w:val="clear" w:color="auto" w:fill="DDD9C3" w:themeFill="background2" w:themeFillShade="E6"/>
            <w:textDirection w:val="btLr"/>
            <w:vAlign w:val="center"/>
          </w:tcPr>
          <w:p w:rsidR="003A5478" w:rsidRPr="00302346" w:rsidRDefault="003A5478" w:rsidP="003A5478">
            <w:pPr>
              <w:ind w:left="113" w:right="113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302346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Personal 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Resources</w:t>
            </w:r>
          </w:p>
        </w:tc>
        <w:tc>
          <w:tcPr>
            <w:tcW w:w="831" w:type="dxa"/>
            <w:shd w:val="clear" w:color="auto" w:fill="DDD9C3" w:themeFill="background2" w:themeFillShade="E6"/>
            <w:textDirection w:val="btLr"/>
            <w:vAlign w:val="center"/>
          </w:tcPr>
          <w:p w:rsidR="003A5478" w:rsidRPr="00302346" w:rsidRDefault="003A5478" w:rsidP="00302346">
            <w:pPr>
              <w:ind w:left="113" w:right="113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Fitness, Cycling, or Hiking</w:t>
            </w:r>
          </w:p>
        </w:tc>
      </w:tr>
      <w:tr w:rsidR="003A5478" w:rsidRPr="00302346" w:rsidTr="003A5478">
        <w:trPr>
          <w:trHeight w:val="381"/>
        </w:trPr>
        <w:tc>
          <w:tcPr>
            <w:tcW w:w="748" w:type="dxa"/>
            <w:vAlign w:val="center"/>
          </w:tcPr>
          <w:p w:rsidR="003A5478" w:rsidRPr="00302346" w:rsidRDefault="003A5478" w:rsidP="00302346">
            <w:pPr>
              <w:ind w:right="-10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2014</w:t>
            </w:r>
          </w:p>
        </w:tc>
        <w:tc>
          <w:tcPr>
            <w:tcW w:w="830" w:type="dxa"/>
            <w:vAlign w:val="center"/>
          </w:tcPr>
          <w:p w:rsidR="003A5478" w:rsidRPr="00302346" w:rsidRDefault="003A5478" w:rsidP="00302346">
            <w:pPr>
              <w:jc w:val="center"/>
              <w:rPr>
                <w:rFonts w:ascii="Arial Narrow" w:hAnsi="Arial Narrow"/>
                <w:szCs w:val="18"/>
              </w:rPr>
            </w:pPr>
            <w:r w:rsidRPr="00302346">
              <w:rPr>
                <w:rFonts w:ascii="Arial Narrow" w:hAnsi="Arial Narrow"/>
                <w:szCs w:val="18"/>
              </w:rPr>
              <w:t>Fall</w:t>
            </w:r>
          </w:p>
        </w:tc>
        <w:tc>
          <w:tcPr>
            <w:tcW w:w="830" w:type="dxa"/>
            <w:vAlign w:val="center"/>
          </w:tcPr>
          <w:p w:rsidR="003A5478" w:rsidRPr="00302346" w:rsidRDefault="003A5478" w:rsidP="00302346">
            <w:pPr>
              <w:jc w:val="center"/>
              <w:rPr>
                <w:rFonts w:ascii="Arial Narrow" w:hAnsi="Arial Narrow"/>
                <w:szCs w:val="18"/>
              </w:rPr>
            </w:pPr>
            <w:r w:rsidRPr="00302346">
              <w:rPr>
                <w:rFonts w:ascii="Arial Narrow" w:hAnsi="Arial Narrow"/>
                <w:szCs w:val="18"/>
              </w:rPr>
              <w:t>Fall</w:t>
            </w:r>
          </w:p>
        </w:tc>
        <w:tc>
          <w:tcPr>
            <w:tcW w:w="830" w:type="dxa"/>
            <w:vAlign w:val="center"/>
          </w:tcPr>
          <w:p w:rsidR="003A5478" w:rsidRPr="00302346" w:rsidRDefault="003F7963" w:rsidP="00302346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Fall</w:t>
            </w:r>
          </w:p>
        </w:tc>
        <w:tc>
          <w:tcPr>
            <w:tcW w:w="830" w:type="dxa"/>
            <w:vAlign w:val="center"/>
          </w:tcPr>
          <w:p w:rsidR="003A5478" w:rsidRPr="00302346" w:rsidRDefault="003A5478" w:rsidP="00302346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3A5478" w:rsidRPr="00302346" w:rsidRDefault="003A5478" w:rsidP="00302346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3A5478" w:rsidRPr="00302346" w:rsidRDefault="003A5478" w:rsidP="00302346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bookmarkStart w:id="0" w:name="_GoBack"/>
        <w:bookmarkEnd w:id="0"/>
      </w:tr>
      <w:tr w:rsidR="003A5478" w:rsidRPr="00302346" w:rsidTr="003A5478">
        <w:trPr>
          <w:trHeight w:val="381"/>
        </w:trPr>
        <w:tc>
          <w:tcPr>
            <w:tcW w:w="748" w:type="dxa"/>
            <w:vAlign w:val="center"/>
          </w:tcPr>
          <w:p w:rsidR="003A5478" w:rsidRPr="00302346" w:rsidRDefault="007162DB" w:rsidP="00302346">
            <w:pPr>
              <w:ind w:right="-10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2015</w:t>
            </w:r>
          </w:p>
        </w:tc>
        <w:tc>
          <w:tcPr>
            <w:tcW w:w="830" w:type="dxa"/>
            <w:vAlign w:val="center"/>
          </w:tcPr>
          <w:p w:rsidR="003A5478" w:rsidRPr="00302346" w:rsidRDefault="003A5478" w:rsidP="00302346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3A5478" w:rsidRPr="00302346" w:rsidRDefault="003A5478" w:rsidP="00302346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3A5478" w:rsidRPr="00302346" w:rsidRDefault="003A5478" w:rsidP="00302346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3A5478" w:rsidRPr="00302346" w:rsidRDefault="003A5478" w:rsidP="00302346">
            <w:pPr>
              <w:jc w:val="center"/>
              <w:rPr>
                <w:rFonts w:ascii="Arial Narrow" w:hAnsi="Arial Narrow"/>
                <w:szCs w:val="18"/>
              </w:rPr>
            </w:pPr>
            <w:r w:rsidRPr="00302346">
              <w:rPr>
                <w:rFonts w:ascii="Arial Narrow" w:hAnsi="Arial Narrow"/>
                <w:szCs w:val="18"/>
              </w:rPr>
              <w:t>Spring</w:t>
            </w:r>
          </w:p>
        </w:tc>
        <w:tc>
          <w:tcPr>
            <w:tcW w:w="830" w:type="dxa"/>
            <w:vAlign w:val="center"/>
          </w:tcPr>
          <w:p w:rsidR="003A5478" w:rsidRPr="00302346" w:rsidRDefault="003F7963" w:rsidP="00302346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Spring</w:t>
            </w:r>
          </w:p>
        </w:tc>
        <w:tc>
          <w:tcPr>
            <w:tcW w:w="831" w:type="dxa"/>
            <w:vAlign w:val="center"/>
          </w:tcPr>
          <w:p w:rsidR="003A5478" w:rsidRPr="00302346" w:rsidRDefault="003F7963" w:rsidP="00302346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Spring</w:t>
            </w:r>
          </w:p>
        </w:tc>
      </w:tr>
    </w:tbl>
    <w:p w:rsidR="00302346" w:rsidRDefault="00302346" w:rsidP="003A5478">
      <w:pPr>
        <w:spacing w:after="0" w:line="240" w:lineRule="auto"/>
        <w:ind w:left="634" w:right="1890"/>
      </w:pPr>
    </w:p>
    <w:p w:rsidR="00302346" w:rsidRPr="00302346" w:rsidRDefault="00302346" w:rsidP="003A5478">
      <w:pPr>
        <w:spacing w:after="0" w:line="240" w:lineRule="auto"/>
        <w:ind w:left="630" w:right="1890"/>
        <w:rPr>
          <w:sz w:val="20"/>
        </w:rPr>
      </w:pPr>
      <w:r w:rsidRPr="00302346">
        <w:rPr>
          <w:sz w:val="20"/>
        </w:rPr>
        <w:t xml:space="preserve">* Plan does not include </w:t>
      </w:r>
      <w:r w:rsidR="003A5478">
        <w:rPr>
          <w:sz w:val="20"/>
        </w:rPr>
        <w:t xml:space="preserve">the Fitness – </w:t>
      </w:r>
      <w:r w:rsidRPr="00302346">
        <w:rPr>
          <w:sz w:val="20"/>
        </w:rPr>
        <w:t>Swimming</w:t>
      </w:r>
      <w:r w:rsidR="003A5478">
        <w:rPr>
          <w:sz w:val="20"/>
        </w:rPr>
        <w:t xml:space="preserve"> Trail Badge</w:t>
      </w:r>
      <w:r w:rsidRPr="00302346">
        <w:rPr>
          <w:sz w:val="20"/>
        </w:rPr>
        <w:t xml:space="preserve"> as </w:t>
      </w:r>
      <w:r w:rsidR="003A5478">
        <w:rPr>
          <w:sz w:val="20"/>
        </w:rPr>
        <w:t>this is</w:t>
      </w:r>
      <w:r w:rsidRPr="00302346">
        <w:rPr>
          <w:sz w:val="20"/>
        </w:rPr>
        <w:t xml:space="preserve"> best suited for summer camp</w:t>
      </w:r>
      <w:r w:rsidR="003A5478">
        <w:rPr>
          <w:sz w:val="20"/>
        </w:rPr>
        <w:t xml:space="preserve"> or time outside of troop meeting or regular campout</w:t>
      </w:r>
      <w:r w:rsidRPr="00302346">
        <w:rPr>
          <w:sz w:val="20"/>
        </w:rPr>
        <w:t>.</w:t>
      </w:r>
    </w:p>
    <w:p w:rsidR="00302346" w:rsidRDefault="00302346" w:rsidP="00302346">
      <w:pPr>
        <w:spacing w:after="0" w:line="240" w:lineRule="auto"/>
        <w:ind w:left="630"/>
      </w:pPr>
    </w:p>
    <w:p w:rsidR="00302346" w:rsidRDefault="00302346" w:rsidP="00302346">
      <w:pPr>
        <w:spacing w:after="0" w:line="240" w:lineRule="auto"/>
        <w:ind w:left="630"/>
      </w:pPr>
    </w:p>
    <w:p w:rsidR="00AB401C" w:rsidRPr="00AB401C" w:rsidRDefault="00AB401C" w:rsidP="00302346">
      <w:pPr>
        <w:spacing w:after="0" w:line="240" w:lineRule="auto"/>
        <w:ind w:left="-720" w:right="-720"/>
      </w:pPr>
    </w:p>
    <w:sectPr w:rsidR="00AB401C" w:rsidRPr="00AB401C" w:rsidSect="00774BF7">
      <w:pgSz w:w="12240" w:h="15840"/>
      <w:pgMar w:top="1440" w:right="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6103"/>
    <w:multiLevelType w:val="hybridMultilevel"/>
    <w:tmpl w:val="0664906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E8"/>
    <w:rsid w:val="00023E0D"/>
    <w:rsid w:val="000736E7"/>
    <w:rsid w:val="0009017A"/>
    <w:rsid w:val="000C37FD"/>
    <w:rsid w:val="000E284B"/>
    <w:rsid w:val="00112A2E"/>
    <w:rsid w:val="001142D8"/>
    <w:rsid w:val="00131FB9"/>
    <w:rsid w:val="00133CB8"/>
    <w:rsid w:val="00150923"/>
    <w:rsid w:val="001D0712"/>
    <w:rsid w:val="001E5939"/>
    <w:rsid w:val="00204604"/>
    <w:rsid w:val="00226AAA"/>
    <w:rsid w:val="00277FD6"/>
    <w:rsid w:val="00284EF2"/>
    <w:rsid w:val="00302346"/>
    <w:rsid w:val="00302661"/>
    <w:rsid w:val="00331E86"/>
    <w:rsid w:val="003849FC"/>
    <w:rsid w:val="003A5478"/>
    <w:rsid w:val="003F7963"/>
    <w:rsid w:val="00400FFA"/>
    <w:rsid w:val="004114DA"/>
    <w:rsid w:val="00447202"/>
    <w:rsid w:val="004867F8"/>
    <w:rsid w:val="004A45FF"/>
    <w:rsid w:val="00506A29"/>
    <w:rsid w:val="005567EE"/>
    <w:rsid w:val="00582DCB"/>
    <w:rsid w:val="0059237E"/>
    <w:rsid w:val="005E3AFF"/>
    <w:rsid w:val="005F2159"/>
    <w:rsid w:val="006928E8"/>
    <w:rsid w:val="007162DB"/>
    <w:rsid w:val="007679E2"/>
    <w:rsid w:val="00772632"/>
    <w:rsid w:val="00774BF7"/>
    <w:rsid w:val="007B3343"/>
    <w:rsid w:val="007E16B8"/>
    <w:rsid w:val="007F3224"/>
    <w:rsid w:val="00894369"/>
    <w:rsid w:val="008B4C20"/>
    <w:rsid w:val="008E6688"/>
    <w:rsid w:val="008F04A1"/>
    <w:rsid w:val="00937753"/>
    <w:rsid w:val="009C1AEE"/>
    <w:rsid w:val="00A35E1E"/>
    <w:rsid w:val="00AA62A2"/>
    <w:rsid w:val="00AB401C"/>
    <w:rsid w:val="00AB5430"/>
    <w:rsid w:val="00AC66C1"/>
    <w:rsid w:val="00AE1A3B"/>
    <w:rsid w:val="00BD1A99"/>
    <w:rsid w:val="00C0497D"/>
    <w:rsid w:val="00C14318"/>
    <w:rsid w:val="00CE380C"/>
    <w:rsid w:val="00DA49C3"/>
    <w:rsid w:val="00DD114C"/>
    <w:rsid w:val="00F2152F"/>
    <w:rsid w:val="00F4410F"/>
    <w:rsid w:val="00FA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Sowalskie, Rodney</dc:creator>
  <cp:lastModifiedBy>Rodney Sowalskie</cp:lastModifiedBy>
  <cp:revision>4</cp:revision>
  <dcterms:created xsi:type="dcterms:W3CDTF">2014-06-13T22:51:00Z</dcterms:created>
  <dcterms:modified xsi:type="dcterms:W3CDTF">2014-06-14T13:15:00Z</dcterms:modified>
</cp:coreProperties>
</file>